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E3" w:rsidRDefault="008A5DE3" w:rsidP="008A5DE3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A45B458" wp14:editId="5F248316">
            <wp:simplePos x="0" y="0"/>
            <wp:positionH relativeFrom="column">
              <wp:posOffset>2797175</wp:posOffset>
            </wp:positionH>
            <wp:positionV relativeFrom="paragraph">
              <wp:posOffset>-285750</wp:posOffset>
            </wp:positionV>
            <wp:extent cx="533400" cy="542925"/>
            <wp:effectExtent l="0" t="0" r="0" b="9525"/>
            <wp:wrapNone/>
            <wp:docPr id="1" name="Immagine 1" descr="https://encrypted-tbn2.gstatic.com/images?q=tbn:ANd9GcT3MASF7IC43VXH5zd0XlYGag3TwJH9X7uvB9jzVin4onB6RuO0RgvO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27" descr="https://encrypted-tbn2.gstatic.com/images?q=tbn:ANd9GcT3MASF7IC43VXH5zd0XlYGag3TwJH9X7uvB9jzVin4onB6RuO0RgvOa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DE3" w:rsidRDefault="008A5DE3" w:rsidP="008A5DE3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REGIONE CALABRIA</w:t>
      </w:r>
    </w:p>
    <w:p w:rsidR="008A5DE3" w:rsidRDefault="008A5DE3" w:rsidP="008A5DE3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Dipartimento Istruzione e Attività Culturali</w:t>
      </w:r>
    </w:p>
    <w:p w:rsidR="008A5DE3" w:rsidRDefault="008A5DE3" w:rsidP="008A5DE3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Settore Scuola e Istruzione - Funzioni Territoriali</w:t>
      </w:r>
    </w:p>
    <w:p w:rsidR="008A5DE3" w:rsidRDefault="008A5DE3" w:rsidP="008A5DE3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Voucher "Io Studio" - Decreto L.gs 63/2017 - A.S. 2019/2020</w:t>
      </w:r>
    </w:p>
    <w:p w:rsidR="00F12486" w:rsidRDefault="008A5DE3" w:rsidP="008A5DE3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Codice Meccanografico Istituto :  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CZTF010008</w:t>
      </w:r>
    </w:p>
    <w:p w:rsidR="00543BF8" w:rsidRDefault="00543BF8" w:rsidP="008A5DE3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u w:val="single"/>
          <w:lang w:eastAsia="it-IT"/>
        </w:rPr>
        <w:t>ELENCO BENEFICIARI</w:t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480"/>
        <w:gridCol w:w="2360"/>
        <w:gridCol w:w="3900"/>
      </w:tblGrid>
      <w:tr w:rsidR="00543BF8" w:rsidRPr="00543BF8" w:rsidTr="00543BF8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412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MATTIA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LOPERFIDO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TOMMASO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ARCURI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FRANCESCO PIO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TEOBALDO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SALVATORE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CASTIMENI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DOMENICO LORENZO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PROCOPIO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ALESSANDRO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PLACIDO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GABRIELE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SINOPOLI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IANIA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772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PASQUALE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GIGLIOTTI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899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FRANCESCO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LABADIA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LUIGI ANTONIO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DARA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963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SCULCO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1133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GIORGIO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BOCCHI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1159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TRIPODI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1160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FRANCESCO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TRIPODI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1293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ALEX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FIORILLO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1321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EMILIA ADNANA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CHIFOR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1347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ROSARIO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RUSSO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1694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ANNAGIULIA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GIGLIOTTI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1801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CRISTIAN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MANCUSO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1968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SALVATORE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RAIONE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1977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MULEO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2052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grattaroti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2108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DANIELE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TOMASELLI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2129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PROCOPIO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2171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ALBERTO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GREGORIO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2215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GULLI'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2351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MANUEL MARIO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MANNINO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2359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FIGLIANO SIMONE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MANDARADONI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2426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VERRE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2476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MASSIMO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CIRISANO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2586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ELISA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SCAFIRI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2630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ROSARIO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MANCUSO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2770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FERRAS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2954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THOMAS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FERRARELLI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2993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SERENA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ALFIERI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3198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ANGELICA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PAONE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3207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ABDERRAHMANE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KABBA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3474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FEDERICO CARMINE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IONA'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3686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MANUEL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BRASILE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3736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MIGLIAZZA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3920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TRAPASSO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3990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RICCARDO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BURDULEA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4088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MATTIA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SERVELLO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4141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VITTORIA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SCORZA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4218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LORENZO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SICILIOTTO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4378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DANIELE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GIACOMELLI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4390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MATTEO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MERCURIO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4560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LAURITANO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4758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RAFFAELE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BRESCIA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4779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MANUEL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FERRAZZO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4860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ALESSIO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FOLINO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5123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FRONTERA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5177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DOMENICO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CATALANO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5220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TOMMASO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ORLANDO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5227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ALEX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MERANTE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5347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MATTIA PIO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SANTO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5696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PIERLUIGI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FILIPPIS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5742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UMBERTO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CACCAMO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5914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LAGROTTERIA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5946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ABDELLAH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GAROUAN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5986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MATTEO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CARIOTI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6158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PERRI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6239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FABIO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SIRIANNI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6240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LUIGI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BUBBA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6266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JAIR EDGARDO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GERACE  SANCHER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6286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VINCENZO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LIA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6296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RAFFAELE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CRITELLI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6307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ROTUNDO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6419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RAFFAELE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LIA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6493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GIOVANNI FRANCESCO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POSCA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6559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TALARICO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6614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SAVERIO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FULGINITI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6623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CIANFLONE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6689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CRITELLI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6900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SALVATORE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SCHIPANI 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6952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SALVATORE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IOZZI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7252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DORIA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7253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DANIEL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DORIA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7286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GABRIELE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BERNASCHINO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7296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ILIAN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PUCCIO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7812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MARTA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 SIENA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7849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LORENZO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TRAPASSO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7850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LUIGI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TRAPASSO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7885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DOMENICO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GALLO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8579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CHIARA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DEFAZIO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8593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GIOVANNI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AGOSTO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8702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GABRIELE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MAIELLO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8813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LUCA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COREA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8859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GIANLUIGI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MAURO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8866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RAPPOLI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8867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MATTEO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RAPPOLI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543BF8" w:rsidRPr="00543BF8" w:rsidTr="00C55B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8901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C55BCB" w:rsidP="00C55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C55BCB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PAONESSA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C55BCB" w:rsidP="00C55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€ 200,00</w:t>
            </w:r>
          </w:p>
        </w:tc>
      </w:tr>
      <w:tr w:rsidR="00C55BCB" w:rsidRPr="00543BF8" w:rsidTr="00893563">
        <w:trPr>
          <w:trHeight w:val="300"/>
        </w:trPr>
        <w:tc>
          <w:tcPr>
            <w:tcW w:w="9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BCB" w:rsidRPr="00543BF8" w:rsidRDefault="00C55BCB" w:rsidP="00C55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ELENCO ESCLUSI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8940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ANTONIO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TOMASELLI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9058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ABD EL ALI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EL FATAOUI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9075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DAVIDE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DOLCE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9183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MARIAPIA FRANCESCA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GUERRIERI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9338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ZANGARI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9350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MARIO GABRIELE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MARASCA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9353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GIOVANNI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BIAMONTE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9359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GIANMARCO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RAFELE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9455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FRANCESCO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COTRONEO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9615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DAVIDE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ABBRUZZO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9670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EMANUELE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MELINA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9721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AURORA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ZINGONE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9722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ALESSANDRO GIOVANNI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ZINGONE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9724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 PIO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ROTELLA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9856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SCALISE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10131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PAONESSA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10172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MATTIA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PISTOIA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10193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GABRIELE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MASCIARI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10319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VINCENZO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FINA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10469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DIEGO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GABRIELE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10551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MATTIA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PASSAFARO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  <w:tr w:rsidR="00543BF8" w:rsidRPr="00543BF8" w:rsidTr="00543BF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10552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ALESSANDRO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PASSAFARO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3BF8" w:rsidRPr="00543BF8" w:rsidRDefault="00543BF8" w:rsidP="00543B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43BF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Escluso per esaurimento risorse</w:t>
            </w:r>
          </w:p>
        </w:tc>
      </w:tr>
    </w:tbl>
    <w:p w:rsidR="00543BF8" w:rsidRDefault="00543BF8" w:rsidP="008A5DE3">
      <w:pPr>
        <w:jc w:val="center"/>
      </w:pPr>
    </w:p>
    <w:sectPr w:rsidR="00543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D6" w:rsidRDefault="008A57D6" w:rsidP="00543BF8">
      <w:pPr>
        <w:spacing w:after="0" w:line="240" w:lineRule="auto"/>
      </w:pPr>
      <w:r>
        <w:separator/>
      </w:r>
    </w:p>
  </w:endnote>
  <w:endnote w:type="continuationSeparator" w:id="0">
    <w:p w:rsidR="008A57D6" w:rsidRDefault="008A57D6" w:rsidP="00543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F8" w:rsidRDefault="00543B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822383"/>
      <w:docPartObj>
        <w:docPartGallery w:val="Page Numbers (Bottom of Page)"/>
        <w:docPartUnique/>
      </w:docPartObj>
    </w:sdtPr>
    <w:sdtEndPr/>
    <w:sdtContent>
      <w:p w:rsidR="00543BF8" w:rsidRDefault="00543BF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8CB">
          <w:rPr>
            <w:noProof/>
          </w:rPr>
          <w:t>1</w:t>
        </w:r>
        <w:r>
          <w:fldChar w:fldCharType="end"/>
        </w:r>
      </w:p>
    </w:sdtContent>
  </w:sdt>
  <w:p w:rsidR="00543BF8" w:rsidRDefault="00543BF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F8" w:rsidRDefault="00543B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D6" w:rsidRDefault="008A57D6" w:rsidP="00543BF8">
      <w:pPr>
        <w:spacing w:after="0" w:line="240" w:lineRule="auto"/>
      </w:pPr>
      <w:r>
        <w:separator/>
      </w:r>
    </w:p>
  </w:footnote>
  <w:footnote w:type="continuationSeparator" w:id="0">
    <w:p w:rsidR="008A57D6" w:rsidRDefault="008A57D6" w:rsidP="00543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F8" w:rsidRDefault="00543B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F8" w:rsidRDefault="00543BF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BF8" w:rsidRDefault="00543B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FD"/>
    <w:rsid w:val="00034584"/>
    <w:rsid w:val="000822E5"/>
    <w:rsid w:val="000826AC"/>
    <w:rsid w:val="00083C5F"/>
    <w:rsid w:val="00095089"/>
    <w:rsid w:val="000974F4"/>
    <w:rsid w:val="000C2337"/>
    <w:rsid w:val="000F4B55"/>
    <w:rsid w:val="000F7D9C"/>
    <w:rsid w:val="00124DA9"/>
    <w:rsid w:val="00141776"/>
    <w:rsid w:val="00153212"/>
    <w:rsid w:val="00165E42"/>
    <w:rsid w:val="00182411"/>
    <w:rsid w:val="00185CAE"/>
    <w:rsid w:val="001A2B3D"/>
    <w:rsid w:val="001A3844"/>
    <w:rsid w:val="001A6951"/>
    <w:rsid w:val="001A6998"/>
    <w:rsid w:val="00217653"/>
    <w:rsid w:val="00225950"/>
    <w:rsid w:val="00226404"/>
    <w:rsid w:val="00245198"/>
    <w:rsid w:val="00247D42"/>
    <w:rsid w:val="002809F8"/>
    <w:rsid w:val="0028296D"/>
    <w:rsid w:val="00291B16"/>
    <w:rsid w:val="002A5701"/>
    <w:rsid w:val="002B31B6"/>
    <w:rsid w:val="002F5AAA"/>
    <w:rsid w:val="003118B5"/>
    <w:rsid w:val="00327F03"/>
    <w:rsid w:val="003665DF"/>
    <w:rsid w:val="00397D86"/>
    <w:rsid w:val="003C0181"/>
    <w:rsid w:val="003C5811"/>
    <w:rsid w:val="003F6792"/>
    <w:rsid w:val="0043275D"/>
    <w:rsid w:val="004B2134"/>
    <w:rsid w:val="004C0141"/>
    <w:rsid w:val="004C1CC4"/>
    <w:rsid w:val="004E09B3"/>
    <w:rsid w:val="004E139C"/>
    <w:rsid w:val="004F5EAC"/>
    <w:rsid w:val="004F6224"/>
    <w:rsid w:val="005349F7"/>
    <w:rsid w:val="00543BF8"/>
    <w:rsid w:val="00584AA3"/>
    <w:rsid w:val="00591176"/>
    <w:rsid w:val="005B0358"/>
    <w:rsid w:val="00600B36"/>
    <w:rsid w:val="00613856"/>
    <w:rsid w:val="00631917"/>
    <w:rsid w:val="00645C30"/>
    <w:rsid w:val="00655FA7"/>
    <w:rsid w:val="006A09BC"/>
    <w:rsid w:val="006A74F6"/>
    <w:rsid w:val="006C1DE3"/>
    <w:rsid w:val="006E51F5"/>
    <w:rsid w:val="00734F46"/>
    <w:rsid w:val="00755383"/>
    <w:rsid w:val="00765888"/>
    <w:rsid w:val="00794D7E"/>
    <w:rsid w:val="007C4837"/>
    <w:rsid w:val="007E42C7"/>
    <w:rsid w:val="007F23F9"/>
    <w:rsid w:val="00821A4E"/>
    <w:rsid w:val="008442EB"/>
    <w:rsid w:val="00845114"/>
    <w:rsid w:val="00856E67"/>
    <w:rsid w:val="00857F24"/>
    <w:rsid w:val="008A57D6"/>
    <w:rsid w:val="008A5DE3"/>
    <w:rsid w:val="008E0941"/>
    <w:rsid w:val="008F4194"/>
    <w:rsid w:val="008F470E"/>
    <w:rsid w:val="009829E0"/>
    <w:rsid w:val="009A6207"/>
    <w:rsid w:val="009E21F2"/>
    <w:rsid w:val="00A011F1"/>
    <w:rsid w:val="00A12FF8"/>
    <w:rsid w:val="00A31B57"/>
    <w:rsid w:val="00A469A4"/>
    <w:rsid w:val="00A54EA3"/>
    <w:rsid w:val="00A61539"/>
    <w:rsid w:val="00A97781"/>
    <w:rsid w:val="00AA3CF7"/>
    <w:rsid w:val="00AA6A08"/>
    <w:rsid w:val="00AA7579"/>
    <w:rsid w:val="00AC299B"/>
    <w:rsid w:val="00AD2B6F"/>
    <w:rsid w:val="00B3652A"/>
    <w:rsid w:val="00B964A1"/>
    <w:rsid w:val="00BD025F"/>
    <w:rsid w:val="00C058CB"/>
    <w:rsid w:val="00C26335"/>
    <w:rsid w:val="00C30CDA"/>
    <w:rsid w:val="00C3175D"/>
    <w:rsid w:val="00C55706"/>
    <w:rsid w:val="00C55BCB"/>
    <w:rsid w:val="00C5748A"/>
    <w:rsid w:val="00C63E0F"/>
    <w:rsid w:val="00C66FFD"/>
    <w:rsid w:val="00C71646"/>
    <w:rsid w:val="00C7493E"/>
    <w:rsid w:val="00C90888"/>
    <w:rsid w:val="00CA0098"/>
    <w:rsid w:val="00CA5231"/>
    <w:rsid w:val="00CB3CD5"/>
    <w:rsid w:val="00CE1F57"/>
    <w:rsid w:val="00CE39AD"/>
    <w:rsid w:val="00D21EB6"/>
    <w:rsid w:val="00D22703"/>
    <w:rsid w:val="00D33CDA"/>
    <w:rsid w:val="00D5245A"/>
    <w:rsid w:val="00D95059"/>
    <w:rsid w:val="00DB672C"/>
    <w:rsid w:val="00E10CAF"/>
    <w:rsid w:val="00E63CDF"/>
    <w:rsid w:val="00E66DDB"/>
    <w:rsid w:val="00E73118"/>
    <w:rsid w:val="00E76F94"/>
    <w:rsid w:val="00E9173F"/>
    <w:rsid w:val="00F0129D"/>
    <w:rsid w:val="00F12486"/>
    <w:rsid w:val="00F2431A"/>
    <w:rsid w:val="00F362E7"/>
    <w:rsid w:val="00F40A81"/>
    <w:rsid w:val="00F41965"/>
    <w:rsid w:val="00F6144D"/>
    <w:rsid w:val="00FA31F1"/>
    <w:rsid w:val="00FA402F"/>
    <w:rsid w:val="00FC23A3"/>
    <w:rsid w:val="00FC6CC3"/>
    <w:rsid w:val="00FC7933"/>
    <w:rsid w:val="00FE6998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DE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3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BF8"/>
  </w:style>
  <w:style w:type="paragraph" w:styleId="Pidipagina">
    <w:name w:val="footer"/>
    <w:basedOn w:val="Normale"/>
    <w:link w:val="PidipaginaCarattere"/>
    <w:uiPriority w:val="99"/>
    <w:unhideWhenUsed/>
    <w:rsid w:val="00543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5DE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3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BF8"/>
  </w:style>
  <w:style w:type="paragraph" w:styleId="Pidipagina">
    <w:name w:val="footer"/>
    <w:basedOn w:val="Normale"/>
    <w:link w:val="PidipaginaCarattere"/>
    <w:uiPriority w:val="99"/>
    <w:unhideWhenUsed/>
    <w:rsid w:val="00543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Muscò</dc:creator>
  <cp:lastModifiedBy>utente1</cp:lastModifiedBy>
  <cp:revision>2</cp:revision>
  <dcterms:created xsi:type="dcterms:W3CDTF">2020-11-24T10:26:00Z</dcterms:created>
  <dcterms:modified xsi:type="dcterms:W3CDTF">2020-11-24T10:26:00Z</dcterms:modified>
</cp:coreProperties>
</file>